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D41605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49DC" w:rsidRPr="00481E5B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>ESCALA DE</w:t>
      </w:r>
      <w:r w:rsidR="00F949DC" w:rsidRPr="00481E5B">
        <w:rPr>
          <w:rFonts w:asciiTheme="minorHAnsi" w:hAnsiTheme="minorHAnsi" w:cs="Arial"/>
          <w:b/>
          <w:bCs/>
          <w:sz w:val="22"/>
          <w:szCs w:val="22"/>
        </w:rPr>
        <w:t xml:space="preserve"> CIENTÍFICOS</w:t>
      </w:r>
      <w:r w:rsidR="00ED1EB2">
        <w:rPr>
          <w:rFonts w:asciiTheme="minorHAnsi" w:hAnsiTheme="minorHAnsi" w:cs="Arial"/>
          <w:b/>
          <w:bCs/>
          <w:sz w:val="22"/>
          <w:szCs w:val="22"/>
        </w:rPr>
        <w:t xml:space="preserve"> TITULARES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>OEP 2017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136C0D" w:rsidRDefault="00136C0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36C0D" w:rsidRDefault="00136C0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447"/>
        <w:gridCol w:w="5123"/>
        <w:gridCol w:w="843"/>
      </w:tblGrid>
      <w:tr w:rsidR="00401E29" w:rsidRPr="00D00179" w:rsidTr="00821AE7">
        <w:trPr>
          <w:cantSplit/>
          <w:trHeight w:val="32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136C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136C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136C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/>
                <w:bCs/>
                <w:sz w:val="22"/>
                <w:szCs w:val="22"/>
              </w:rPr>
              <w:t>ESPECIALIDAD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136C0D">
            <w:pPr>
              <w:tabs>
                <w:tab w:val="left" w:pos="7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401E29" w:rsidRPr="00D00179" w:rsidTr="00974089">
        <w:trPr>
          <w:cantSplit/>
          <w:trHeight w:val="3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admitidos"/>
            <w:bookmarkStart w:id="1" w:name="exclusiones"/>
            <w:bookmarkEnd w:id="0"/>
            <w:bookmarkEnd w:id="1"/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0619C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BATTAGLIA, GIUSEPPINA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EVOLUCIÓN DE GALAXIAS Y SUS POBLACIONES ESTELARES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401E29">
        <w:trPr>
          <w:cantSplit/>
          <w:trHeight w:val="3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37332****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401E2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CORTES, VICTOR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7A7C0D">
        <w:trPr>
          <w:cantSplit/>
          <w:trHeight w:val="4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****4839E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401E2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401E29" w:rsidRPr="00D00179" w:rsidRDefault="00401E29" w:rsidP="00CF7BBE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VIVANCOS,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F7BBE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LAS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7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16611****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FELIPE MARTIN, IRENE DE</w:t>
            </w:r>
            <w:bookmarkStart w:id="2" w:name="_GoBack"/>
            <w:bookmarkEnd w:id="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821AE7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****910K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EGEA PÉREZ, RAMÓN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31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50880****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RUIZ VILLANUEVA,</w:t>
            </w:r>
          </w:p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VIRGINIA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5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500****1G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ZANGO PASCUAL, MARÍA MARGARITA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4E1603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1C1682">
        <w:trPr>
          <w:cantSplit/>
          <w:trHeight w:val="3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469****7P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401E29" w:rsidRPr="00D00179" w:rsidRDefault="00401E29" w:rsidP="00401E2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MOSA RUIZ, JADRA</w:t>
            </w:r>
          </w:p>
          <w:p w:rsidR="00401E29" w:rsidRPr="00D00179" w:rsidRDefault="00401E29" w:rsidP="00401E2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401E2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2****016R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FERNÁNDEZ MARTÍNEZ, RODOLFO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APLICACIONES DE LA QUÍMICA EN LA CARACTERIZACIÓN DE MATERIALES ENERGÉTICOS Y EN SU IMPACTO MEDIOAMBIENTAL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1****959P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FERNÁNDEZ SAAVEDRA,ROCÍO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APLICACIONES DE LA QUÍMICA EN LA CARACTERIZACIÓN DE MATERIALES ENERGÉTICOS Y EN SU IMPACTO MEDIOAMBIENTAL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05272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FUERTE RUIZ, ARACELI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caps/>
                <w:sz w:val="22"/>
                <w:szCs w:val="22"/>
              </w:rPr>
              <w:t>APLICACIONES DE LA QUÍMICA EN LA CARACTERIZACIÓN DE MATERIALES ENERGÉTICOS Y EN SU IMPACTO MEDIOAMBIENTAL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5****826L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PINDADO JIMÉNEZ, ÓSCAR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APLICACIONES DE LA QUÍMICA EN LA CARACTERIZACIÓN DE MATERIALES ENERGÉTICOS Y EN SU IMPACTO MEDIOAMBIENTAL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****8900F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GARCÍA PASCUAL, JUAN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ASTROFÍSICA DE PARTÍCULAS Y COSMOLOGÍA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Y****195D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MANGANO, SALVATORE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ASTROFÍSICA DE PARTÍCULAS Y COSMOLOGÍA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Y2068****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OLIVA,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ASTROFÍSICA DE PARTÍCULAS Y COSMOLOGÍA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02911****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SEVILLA NOARBE,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ASTROFÍSICA DE PARTÍCULAS Y COSMOLOGÍA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5****172D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DOMINGUEZ SAEZ, AIDA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X****920D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DVORZHAK, ALLA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05906****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ESBRI VICTOR, JOSÉ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HERNÁNDEZ GONZÁLEZ, CAROLINA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****3007J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HURTADO BEZOS,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MERINO MARTÍN,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RODRIGO NAHARRO, JULIO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50852****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SALVADOR MARTÍNEZ,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44****14Q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SANTIAGO DEL RIO, JOSÉ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51****89G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SIERRA HERRAIZ, MARÍA JOSÉ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X9671****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THEOBALD, MARK RICHARD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507****6T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TORRE HARO, ADRIÁN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501****1K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TORRES ÁLVAREZ,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026****2Z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BARRIO MARTÍN, ROCÍO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FOTOVOLTAICOS BASADOS EN SILICIO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FERNÁNDEZ RUANO, SUSANA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FOTOVOLTAICOS BASADOS EN SILICIO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****7737M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LÓPEZ GARCÍA, JUAN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FOTOVOLTAICOS BASADOS EN SILICIO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02912****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TORRES ALMARZA,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FOTOVOLTAICOS BASADOS EN SILICIO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50341****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DUEÑAS PORTO, MARTA GLORIA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GENÓMICA Y TERAPIA DE CÁNCER EPITELIAL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51062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LORZ LÓPEZ, Mª CORINA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caps/>
                <w:sz w:val="22"/>
                <w:szCs w:val="22"/>
              </w:rPr>
              <w:t>GENÓMICA Y TERAPIA DE CÁNCER EPITELIAL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0****051H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NAVAS CUERVA, CAROLINA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GENÓMICA Y TERAPIA DE CÁNCER EPITELIAL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****2712J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ÁLVAREZ VELARDE,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4****881V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BECARES PALACIOS, VICENTE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02880****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COLMENERO RUIZ,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30819****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FERIA MÁRQUEZ,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09030****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JIMENEZ BONALES,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29006****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MARTÍNEZ PÉREZ, TRINITARIO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514****8Z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MENDOZA CEMBRANOS, EMILIO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70****02G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SAGRADO GARCÍA, INMACULADA CONCEPCIÓN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77586****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ALVAREZ MUÑOZ, DIANA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46****17X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BEDIA GIRBES,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45786****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GAGO FERRERO,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46067****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LLORCA CASAMAYOR,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MORELLO BULLON, JUDIT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****7737H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POSTIGO REBOLLO,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0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29202****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RICO ARTERO, ANDREU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X2706****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VAN DROOGE , BAREND LEENDERT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46****31P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VILA COSTA,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ANALISIS DE INDICADORES DE RIESGO QUIMICO EN EL MEDIO AMBIENTE Y EN LA SALUD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32685****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ARMADA PITA, XOSE LOIS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****3515W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BORRELL TENA, FERRAN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29****14Z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CUARTERO MONTEAGUDO, FELIPE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****5727X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CURRAS REFOJOS, BRAIS XOSE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****2050X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DIARTE BLASCO,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403****7J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GENER MORET, MARC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****9473F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JUAN ARES, JORGE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4****221K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MONDEJAR, MARIA LETICIA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****3355N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ROMERO GONZALEZ DE LA ALEJA, ELIAS SALVADOR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Y0****47X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MAZZUCCO , NICCOLO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****1478V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MURILLO BARROSO, MARIA DE LAS MERCEDES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44136****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DIAZ, SEBASTIAN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29161****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JORDA, GUILLEM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4725****M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SUREDA TORRES, PAU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47607****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TORNERO DACASA, CARLOS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TORRE SAINZ, IGNACIO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TORRES RODRIGUEZ, JORGE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10848****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VIGIL ESCALERA GUIRADO, ALFONSO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ARQUEOLOGIA Y PROCESOS SOCIALES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43****64C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VALENZUELA LAMAS, SILVIA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ARQUEOZOOLOGIA Y MOVILIDAD EN LA PREHISTORIA RECIENTE MEDIANTE TECNICAS FISICAS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****6003F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ARCE GARCIA, IGNACIO SANTIAGO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ARQUITECTURA ISLAMICA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26489****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PULIDO, LUIS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ARQUITECTURA ISLAMICA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****3556Z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HERNANDEZ,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ARQUITECTURA ISLAMICA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43549****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RIOS HUGUET, ARNAU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ASTROFISICA NUCLEAR EN ESTRELLAS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43534****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TOLOS RIGUEIRO,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ASTROFISICA NUCLEAR EN ESTRELLAS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32656****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CARRO DIAZ, EVA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11426****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MARIA DEL ROSARIO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02620****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FLORES HERNANDEZ,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1430****C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GAGO LOPEZ,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53437****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GARRIDO MARTIN, EVA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0****625X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GASCON JIMENEZ, SERGIO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1****533Q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GOICOECHEA DE JORGE, ELENA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****3644X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GORDO TRUJILLO, GEMA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Y0746****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LIETHA 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24391****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MARTIN,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07236****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RUIZ,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****5539H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MATESANZ PARELLADA,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529****3X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CAFFAREL,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50901****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 LOGHLEN VELICIA, ANNE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51****10Q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PALOMO RUIZ, MARIA VALLE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52979****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REDONDO MUÑOZ,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0****096C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UCERO HERRERA, ALVARO CONRADO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00794****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VILLARES GARCIA, RICARDO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****6974L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ZAMBRANO DUARTE,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46137****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CARULLA CASANOVAS, NATALIA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ESTRUCTURALES DEL RECONOCIMIENTO MOLECULAR EN BIOMOLECULAS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4****489R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OLIVA BLANCO, MARIA ANGELA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ESTRUCTURALES DEL RECONOCIMIENTO MOLECULAR EN BIOMOLECULAS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****0585T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OROZ GARDE,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ESTRUCTURALES DEL RECONOCIMIENTO MOLECULAR EN BIOMOLECULAS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X5922****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 , FEDERICO MARTIN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ESTRUCTURALES DEL RECONOCIMIENTO MOLECULAR EN BIOMOLECULAS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09201****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BARRENA, MARIA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ESTRUCTURALES DEL RECONOCIMIENTO MOLECULAR EN BIOMOLECULAS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0****937E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ARIAS ESTEBAN, ARMANDO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****4948C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CHORNY , ALEJO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****5645S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SALCEDO, JOSE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DIAZ,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131141****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MATESANZ DEL BARRIO, MARIA FUENCISLA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****3845M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PELEGRIN VIVANCOS,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74666****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ROMERO LOPEZ,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X9251****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SMANI , YOUNES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2****314C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SOTILLO GALLEGO,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3****320N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VIDAL ROMERO,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35060****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ZAMORANO QUIRANTES,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MOLECULARES DE ENFERMEDADES INMUNOLOGICAS E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****2788G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CONTRERAS MOREIRA, BRUNO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BIOCOMPUTACION Y GENOMICA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****9226Z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GRIMPLET , JEROME BRUNO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BIOCOMPUTACION Y GENOMICA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****9949Y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ARMAS KULIK,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X2306****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BOI , MARZIA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04217****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MAZUECOS SANTA TERESA, MARIO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09803****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JIMENEZ-ALFARO GONZALEZ, FRANCISCO DE BORJA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12****52K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LARA PANDI, ENRIQUE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4****126Y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ORTEGA, SERGIO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POKORNY MONTERO, CRISTINA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Y1056****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RIINA OLIVARES, RICARDA GRACIELA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53386****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MESEGUER, ANDREA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BIOGEOGRAFIA Y DIVERSIDAD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70813****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ROBLEDO, EMILIO GUILLERMO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44164****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RODRIGUEZ, ANDRES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****4851N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MACIAS MOY, DIEGO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46****94T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OLIVE SAMARRA,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49670****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OSPINA ALVAREZ, NATALIA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2****480N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PAZ ARANDIGA, MERCEDES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****4905F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PINO IBAÑEZ, JUAN SEVERINO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469****1K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RIBAS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RIBAS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MARIANA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BIOGEOQUIMICA DE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0****581C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BARRIUSO MAICAS,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X90****6D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BAU , DAVIDE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24375****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BELDA CUESTA, EUGENIO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02****80E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BUCETA FERNANDEZ,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****3324C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CARBONELL CORTES, PABLO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47693****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CONDE PUEYO,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****9655S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CORTES MENDEZ,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****1622W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COSCOLLA DEVIS, MIREIA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DOTU RODRIGUEZ, IVAN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8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72037****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LOPEZ, RAUL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****4795L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Y2746****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GELLER , RON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50119****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GOÑI MORENO,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****1415P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IRANZO SANZ, JAIME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50463****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ZARCO, JOSE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2****299Z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LAMELAS CABELLO, ARACELI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2****408Y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LLUCH SENAR,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Y5****74Z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LOPES CORREA, REGIS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****8226Q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GARCIA, ESTEBAN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Y0712****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MATUS PICERO, JOSE TOMAS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20161****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NEBOT GOMEZ, MIGUEL RUBEN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48298****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RIPOLL SAMPER, JUAN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****6157J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CABO, FATIMA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05415****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PULIDO, LUIS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Y****157B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TOFT , CHRISTINA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20471****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VIDAL OCABO,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COMPUTACIONAL, SINTETICA Y DE SISTEMAS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Y2380****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ALMEIDA DE FRANÇA E MILLER , ANA ZELIA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48858****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BERNAL GUZMAN,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4426****P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RODRIGUEZ, MATILDE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74726****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SILVAN, MARIA CINTA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MATILLA VAZQUEZ, MIGUEL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****5712Q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MOLINA DELGADO, LAZARO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36****45N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NOGALES DIAZ, JOAQUINA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320****9C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MENDOZA,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5****408J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PUERTA FERNANDEZ,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 BACTERIAS DE INTERES AGRARIO Y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4****517E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CABRERA SOLA, MARIA MARGARITA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436****3X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CASALI TABERNER, ANDREU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72991****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LOYOLA, ALEJANDRA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09430****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SUAREZ, EVA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46****43S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IGLESIA ZARAGOZA, NURIA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X9885****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 DREAU , GWENVAEL VINCENT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47729****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MARCOS BENTEO,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46756****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MONTERO BORONAT, JUAN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6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X5602****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MOURA MIGUEZ ARAUJO , SOFIA JORGE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X8122****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PINTO TEIXEIRA SOUSA, FILIPE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3****440Z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ROIG AMOROS, JOAN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****6739N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SAADE , MURIELLE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52945791K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SAERA VILA, ALFONSO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4677****Z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TILLO, ESTER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DEL GENOMA, PROLIFERACION Y DIFERENCIACION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52277****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BARRERO NUÑEZ, MARIA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71932****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CALVO BALTANAS,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51399****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CARCER DIEZ, GUILLERMO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****4262R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COLLADO RODRIGUEZ,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0****967C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RODRIGUEZ, MARIA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****0998Z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DJOUDER , NABIL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X5****86A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DROSTEN , MATTHIAS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529****7G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ELORZA PEREGRINA, AINARA ESTIBALIZ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50313****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FERRER SANCHEZ,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****8706B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FRESNO SANCHEZ, CARLOS DEL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GALAN,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50958****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GRANADO, JOSE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07****26G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LARA,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5****654T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MATEOS, EVA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11815****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CASAS, PEDRO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50772****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COLLAZO, EDUARDO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52****64X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PUIG, SILVIA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530****4D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OLMEDA CASADOME,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****7295K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PEINADO SELGAS, HECTOR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52474****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GONZALEZ DE ANTONA,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5****136S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SAINZ ANDING, BRUNO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BIOLOGIA MOLECULAR Y CELULAR DE LOS PROCESOS TUMORALES, INFLAMATORIOS Y NEURODEGENERATIVOS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46565****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CARRERA BERGUA,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507****0X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CATALA RODRIGUEZ, RAFAEL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48390****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EGEA SANCHEZ, MARIA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GAGO MARIÑO,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HERNANDEZ MONTES, ESTER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752****2V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LOPEZ, JOSE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48482****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 RUIZ, MARIA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4****903T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ANDUJAR,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348****3Z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BALLESTA, MARIA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48462****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NIEVES CORDONES, MANUEL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455****9B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BUENO, MARIA LUISA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39907****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RESCO DE DIOS, VICTOR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****6569W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CELMA,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48****07S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PEREZ, RAQUEL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BIOQUIMICA Y FISIOLOGIA DE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33538****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GIL SANTOS, EDUARDO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BIOSENSORES NANOMECANICOS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5****61R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KOSAKA MONTEIRO, PRISCILA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BIOSENSORES NANOMECANICOS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****3401H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MALVAR VIDAL, OSCAR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BIOSENSORES NANOMECANICOS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4****353F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RAMIREZ, ISIDORO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BIOSENSORES NANOMECANICOS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****4197B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BALLESTER FRUTOS, ANA ROSA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****7639M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04609****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CABRERA RUBIO, RAUL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43719****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DOLCET NEGRE, MARTA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****6748Z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FABRA ROVIRA, MARIA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25419****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GANDIA GOMEZ,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52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34057****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MALDONADO BARRAGAN,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3****999R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TORRADO, ROBERTO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53****81M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PERIS NAVARRO,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29188****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DIAZ,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DE LOS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****1990B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FERRIOL SAFONT, INMACULADA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Y BIOLOGIA DE SISTEMAS DE MICROORGANISMOS EN CIENCIAS AGRARIAS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09194****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SABATER MUÑOZ,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BIOTECNOLOGIA Y BIOLOGIA DE SISTEMAS DE MICROORGANISMOS EN CIENCIAS AGRARIAS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50****64D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BLANCH ROJO,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74670****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CURIEL GAMIZ, JOSE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23002****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DOMINGUEZ PERLES, RAUL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75139****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VILLALBA, ROCIO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48391****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GALVEZ,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33978****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MESIAS GARCIA,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51****20Z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PEÑAS POZO, MARIA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ROMERO DE LA FUENTE,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07231****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SARRIA RUIZ, BEATRIZ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23020****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TRUCHADO GAMBAO, MARIA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CALIDAD, FUNCIONALIDAD Y SEGURIDAD DE ALIMENTOS DE ORIGEN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RENCORET PAZO,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 BIOMASA VEGETAL NO ALIMENTARIA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48855****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ROSA ARRANZ, JOSE MARIA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 BIOMASA VEGETAL NO ALIMENTARIA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72969****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SERRANO ESTEBAN,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 BIOMASA VEGETAL NO ALIMENTARIA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53515****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BERDASCO MENENDEZ,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07983****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CASTELLANO SANCHEZ, MARIA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72739****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GANUZA FERNANDEZ,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****6216S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YEBENES MENA, VIRGINIA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PINAL SEOANE, NOELIA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11****78Z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GONZALEZ, 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CARACTERIZACION DE LAS ALTERACIONES MOLECULARES EN PROCESOS TUMORALES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7****33N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BOLIVAR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BOLIVAR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JUAN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53403****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FRESNO GARCIA,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****3512Z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RUIZ, EVA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****1195L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SILVESTRO, GONZALO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5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GUIL LOPEZ, RUTH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24375****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IVARS BARCELO,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****1048T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GALLEGO,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0****458R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LUCAS-TORRES PEREZ, COVADONGA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Y2****62J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BATISTA, MARIO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44****76T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PORTELA RODRIGUEZ, RAQUEL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14303****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RETUERTO MILLAN,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VAZQUEZ, REBECA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CATALISIS HETEROGENEA Y BIOCATALISIS PARA PROCESOS QUIMICOS SOSTENIBLES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28768****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BAUTISTA GALLEGO, JOAQUIN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28491****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COCA, RAQUEL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77532****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HERNANDEZ JIMENEZ, MARIA LUISA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286****6C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MEDINA PRADAS, EDUARDO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****5580V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RINCON LLORENTE, BARBARA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26975****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SERRANO MORAL,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****5564L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VENEGAS CALERON,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ACEITE, ACEITUNA Y SUBPRODUCTOS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****2576R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ALONSO RUIZ-RIVAS,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0223****G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BAUTISTE VILLANUEVA, PURIFICACION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****7539N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CARMONA QUIROGA, PAULA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46870****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CARRASCAL GARCIA, MARIA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****1004W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CONDE GARCIA,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70241****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CRIADO SANZ,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05****44G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DIEGO VILLALON, ANA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51****22G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FRUTOS VAZQUEZ, BORJA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0****478K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CALVO, JOSE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****2964H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GONZALEZ, MARIA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70242****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LODEIRO, MARIA INES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X6510****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HINGORANI , RAMON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5****694J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LARRUMBIDE GOMEZ RUBIERA, ENRIQUE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3****923P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LINARES ALEMPARTE, MARIA PILAR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09445****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MEDINA MARTINEZ, CESAR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01817****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MENENDEZ MENDEZ, ESPERANZA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****3036V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PALACIOS AREVALO,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51063****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QUEIPO DE LLANO MOYA, JUAN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****1014G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SAUCEDO MORA,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74176****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SAURA GOMEZ, PASCUAL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 Y TECNOLOGIA DE LA CONSTRUCCION Y SUS 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04****08Q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ALMEDA GARCIA, RODRIGO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404****5M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FERRERA CEADA, ISABEL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43126****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JUAN MOHAN, SILVIA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25374****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LOGARES HAURIE, RAMIRO ERNESTO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****8748Q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GARCIA, SANDRA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46****44Q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REÑE VICENTE, ALBERT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52987****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SEBASTIAN CAUMEL,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****8168Z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SOBRINO GARCIA,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CIENCIAS DEL MAR: PLANCTON Y BENTOS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46139****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MARTRAT SOTIL,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CONTAMINACION ATMOSFERICA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24364****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MINGUILLON BENGOCHEA, MARIA CRUZ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CONTAMINACION ATMOSFERICA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43825****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NOLASCO TORRES, ANA DACIL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CONTAMINACION ATMOSFERICA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X7743****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PANDOLFI , MARCO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CONTAMINACION ATMOSFERICA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****5403T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NAVARRO, HERMINIA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CONTROL METABOLICO Y REPROGRAMACION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45653****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OLMEDO LOPEZ,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CONTROL METABOLICO Y REPROGRAMACION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208****6H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TAPIA SECO, NATALIA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CONTROL METABOLICO Y REPROGRAMACION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2****342Z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TORRES IBAÑEZ, JOSE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CONTROL METABOLICO Y REPROGRAMACION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52797****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VERNIA MIRALLES, SANTIAGO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CONTROL METABOLICO Y REPROGRAMACION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25460****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BAYA GARCIA, MIGUEL J.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02710****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COLLADO MARTINEZ, ALBA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****0863S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GUISADO BARRIOS, GREGORIO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36164****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IGLESIAS ALONSO,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4****055F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OÑA BURGOS, PASCUAL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25451****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MARTINEZ,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CATALIZADORES ORGANOMETALICOS: SINTESIS DE NUEVOS LIGANDOS Y ESTUDIOS MECANISTICOS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****1449G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PEÑIN IBAÑEZ,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METODOLOGIAS ANALITICAS DE SEPARACION EN ALIMENTOS Y SALUD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04186****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PUERTA GARCIA-BARROSO, ANGEL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METODOLOGIAS ANALITICAS DE SEPARACION EN ALIMENTOS Y SALUD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****5106R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 MATUTE, ANA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METODOLOGIAS ANALITICAS DE SEPARACION EN ALIMENTOS Y SALUD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52372****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SORIA MONZON, ANA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METODOLOGIAS ANALITICAS DE SEPARACION EN ALIMENTOS Y SALUD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46231****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CALDERO LINNHOFF, GABRIELA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****8806W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FINA MARTINEZ, IGNASI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****3002Q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DE ARQUER, FRANCISCO PELAYO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44****34P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GAZQUEZ ALABART, JAUME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****4169G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GOMIS I BRESCO, JORDI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****9321G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CAMPO, ARANTZAZU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77917****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LAROMAINE SAGUE, ANNA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34766****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MACIA BROS, FERRAN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****9769V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ROYO VALLS,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****5007M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SABATER PIQUERES,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Y CARACTERIZACION AVANZADA DE MATERIALES PARA LA ENERGIA, ELECTRONICA O BIOMEDICINA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****6279P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CEPEDA JIMENEZ, CARMEN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5****035D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FAJARDO PANIZO, SANTIAGO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08932****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FRUTOS TORRES, EMILIO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49002****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DIAZ,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01188****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GARCIA-JUNCEDA AMEIGENDA, ANDREA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50709****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PADILLA RODRIGUEZ, MARIA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251766****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TODA CARABALLO, ISAAC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DESARROLLO, CARACTERIZACION Y RECICLADO DE MATERIALES METALICOS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CABELLO,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DINAMICA NUCLEAR Y CELULAR EN CELULAS DE MAMIFEROS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53****48K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JIMENO GONZALEZ, SILVIA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DINAMICA NUCLEAR Y CELULAR EN CELULAS DE MAMIFEROS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484****7B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CONTRERAS, ANDRES JOAQUIN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DINAMICA NUCLEAR Y CELULAR EN CELULAS DE MAMIFEROS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2****595J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ROJAS GONZALEZ, ANA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DINAMICA NUCLEAR Y CELULAR EN CELULAS DE MAMIFEROS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****4931T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ABAD MUÑOZ, LIBERTAD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0****286K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ALVAREZ SANCHEZ, MARIA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46753****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BARGALLO GONZALEZ, MIREIA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****6218G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FLETA CORRAL, MARIA CELESTE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435****7Y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GABRIEL BUGUÑA, GEMMA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77739****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BERBEL, FRANCESC XAVIER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75139****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MURILLO RODRIGUEZ, GONZALO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36524****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TOMAS, AMADOR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40341****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SALLERAS FREIXES, MARC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DISPOSITIVOS Y SISTEMAS ELECTRONICOS BASADOS EN MICRO Y NANO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43124****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ALOS CRESPI,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FAUNA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4****785P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FERNANDEZ,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FAUNA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****2514D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HINZ , HILMAR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FAUNA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44761****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NAVARRO BERNABE, JOAN JOSEP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FAUNA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45****73Z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TABOADA MORENO, SERGIO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FAUNA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AMO DE PAZ, LUISA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LA CONDUCTA Y EVOLUTIVA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51****98M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ARAGON CARRERA,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LA CONDUCTA Y EVOLUTIVA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34770****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PAREJO MORA, M. DESEADA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LA CONDUCTA Y EVOLUTIVA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****8151B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TOMAS GUTIERREZ, GUSTAVO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ECOLOGIA DE LA CONDUCTA Y EVOLUTIVA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45484****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CEBRIAN PUJOL, EMMA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46132****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GENOVART MILLET, MERITXELL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78503****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OLIVA PEREZ, SILVIA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80060****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PALLERO FLORES,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****0835L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PORTELA, ROCIO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38120****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RIUS VILADOMIU, MARC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EFECTOS ANTROPICOS SOBRE ECOSISTEMAS MARINOS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05683****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FLOX DONOSO,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ELECTROQUIMICA FUNDAMENTAL PARA EL DESARROLLO DE NUEVAS TECNOLOGIAS DE BATERIAS SIN LITIO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Y1142****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PONROUCH , ALEXANDRE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ELECTROQUIMICA FUNDAMENTAL PARA EL DESARROLLO DE NUEVAS TECNOLOGIAS DE BATERIAS SIN LITIO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****5756E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AGUSTIN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EPIGENETICA Y NANOMATERIALES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****8514K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AMBROS PALAGUERRI, SILVIA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****0169H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CORREDOIRA CASTRO, M.ELENA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X7443****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FAIZE , MOHAMED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20441****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GRAMAJE PEREZ,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4****742V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RUBIO SOMOZA,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46748****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COLL,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ESTRATEGIAS CONTRA PATOGENOS EMERGENTES EN PLANTAS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****7644B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NEGRO,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UBEDA,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09343****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PELAEZ DE FUENTES, RAMON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52378****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RAMOS DIAZ,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SANTORO DOMINGO, GONZALO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****9394Y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SANZ PARRAS,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****9693S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VILHENA ALBUQUERQUE D'OREY, JOSE GUILHERME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DE LA MATERIA: FISICA MACROMOLECULAR Y MOLECULAR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33516****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BUCKLEY IGLESIAS,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53547****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CAÑEDO-ARGÜELLES IGLESIAS,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Y3806****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DALERUM , FREDRIK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48957****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DELGADO SANCHEZ, MARIA DEL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****1190L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HORREO ESCANDON, JOSE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50436****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ILLERA COBO, JUAN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09795****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OLEA, ANGEL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SOTO ARROJO, DAVID XABIER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ESTRUCTURA Y DINAMICA DE POBLACIONES ANIMALES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****7383N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BERMUDEZ TORRES, ANASTASIA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28****97M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CACHERO VINUESA, MONTSERRAT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****3201W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CANO GARCIA, MARIA GLORIA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44951****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CAÑO ORTIGOSA, JOSE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****7770V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CRAILSHEIM , EBERHARD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Y0730****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PEREZ DE ALEJO, LIZ MARY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02586****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PRIETO, LEIDA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****8223S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REDONDO, JOSE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07483****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HARO ROMERO, DIONISIO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1****723Q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JIMENEZ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ISMAEL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X4652****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LANTERI , MARIA SOL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25155****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ANTONIO,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****0365R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PAGNOTTA , CHIARA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X6307****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PETTINA , VANNI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****9373M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RAMOS TOLOSA,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11842****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SANZ JARA, EVA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COLONIALES Y POSTCOLONIALES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****3986F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CAÑIBANO SANCHEZ, CAROLINA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RUIZ,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71124****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SANCHO SANCHEZ,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Y****545F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HEENEY , CATHERINE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5****372W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IBAÑEZ MARTIN, REBECA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****6367Y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LUQUE MARTIN, VICTOR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****3953R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PIÑA MARTINEZ, VANESA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71926****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RAMOS VIELBA, IRENE SONIA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33504****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SACRISTAN ROMERO,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36067****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VALVERDE PEREZ,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0****696V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BARRASA GARCIA, SARA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47029****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GALLARDO BELTRAN,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****1070L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HERNANDEZ JIMENEZ, VERONICA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52473****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VALDERRAMA, JAIME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****9364X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MONTOYA RAMIREZ, ALVARO HERNAN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0****574G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OVANDO POL, PAOLA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71223****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PEÑASCO PATON,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****4583T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RIVERA FERRE, MARTA GUADALUPE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****6202H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OUTEIRO,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47028****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****5470P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ROMAN DE ANDRES, ALFONSO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4****394T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SEQUERA FERNANDEZ,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7****105V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SORIA LARA, JULIO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09025****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VILAR DEL HOYO, LARA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SOCIALES Y ECONOMICOS SOBRE RECURSOS NATURALES Y MEDIO AMBIENTE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44020****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GIMENEZ, SONIA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EVOLUCION Y ORGANIZACION DEL GENOMA EN PLANTAS SILVESTRES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****8620F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HIDALGO GRANI, ORIANE JACQUELINE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EVOLUCION Y ORGANIZACION DEL GENOMA EN PLANTAS SILVESTRES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20030****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PELLICER MOSCARDO, JAUME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EVOLUCION Y ORGANIZACION DEL GENOMA EN PLANTAS SILVESTRES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****0675J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VITALES SERRANO,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EVOLUCION Y ORGANIZACION DEL GENOMA EN PLANTAS SILVESTRES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46722****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ESCOBEDO ESPINOSA, MIGUEL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FISICA TEORICA DE PARTICULAS Y ASTROPARTICULAS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22573****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OLIVER GUILLEN, JOSE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FISICA TEORICA DE PARTICULAS Y ASTROPARTICULAS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48381****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PALOMARES RUIZ, SERGIO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FISICA TEORICA DE PARTICULAS Y ASTROPARTICULAS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TORTOLA BAIXAULI, MARIA AMPARO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FISICA TEORICA DE PARTICULAS Y ASTROPARTICULAS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****6205P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VICENTE MONTESINOS, AVELINO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FISICA TEORICA DE PARTICULAS Y ASTROPARTICULAS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4****029S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BROGGI OBIOLS, JULIO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80069****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GALVAN MACIAS, ISMAEL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02894****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MORALES FERNAZ, JUDITH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32054****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RODRIGUEZ, LORENZO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3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****9228J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RIESGO GIL,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DE CARA, MARIA DE LOS ANGELES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03466****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FISIOLOGIA ECOLOGICA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****7255L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CORRALES,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****2177E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MARTIN, JUAN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****4522M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HERRERO,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2****216G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MARTIN-MONTALVO SANCHEZ,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28917****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MOLINA PINELO, SONIA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39331****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MUNTANE RELAT, JORDI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****5038R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PACHECO LOPEZ, YOLANDA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****9425T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ROMERO PEREZ,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29565****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ROODVELDT CATELLANI, CINTIA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52314****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RUIZ-MATEOS CARMONA, EZEQUIEL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38063****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SAEZ TORRES,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****9786C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YBOT GONZALEZ,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FISIOPATOLOGIA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****3566C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AGUDO RODRIGUEZ, JUAN IVAN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GALAXIAS ACTIVAS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28897****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CORRAL RAMOS, AMALIA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GALAXIAS ACTIVAS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33384****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AMAYA SAAVEDRA, IRAIDA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****5055S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CAMPOY CORBALAN, JOSE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****5070Q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CAÑAS PENDON, RAFAEL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74841512H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LORA CABRERA,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76717****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LOSADA RODRIGUEZ, JUAN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48476****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GARCIA, PEDRO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44506****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ZURIAGA GARCIA,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FISIOLOGIA DE FRUTALES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44075****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FERNANDEZ,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MEJORA DE CULTIVOS HERBACEOS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44076****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ORDAS LOPEZ, BERNARDO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MEJORA DE CULTIVOS HERBACEOS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3****258Q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RAMILO, SILVIA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MEJORA DE CULTIVOS HERBACEOS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****7564L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SANTIAGO CARABELOS, ROGELIO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GENETICA Y MEJORA DE CULTIVOS HERBACEOS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X3598****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BECCARI , LEONARDO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GENOMICA FUNCIONAL EN EL DESARROLLO DE ORGANISMOS MULTICELULARES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ESTELLA SAGRADO,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GENOMICA FUNCIONAL EN EL DESARROLLO DE ORGANISMOS MULTICELULARES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44613****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HUARTE MARTINEZ, MAITE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GENOMICA FUNCIONAL EN EL DESARROLLO DE ORGANISMOS MULTICELULARES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****4701V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LECONA SAGRADO, EMILIO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GENOMICA FUNCIONAL EN EL DESARROLLO DE ORGANISMOS MULTICELULARES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X4****26V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VAN WELY , KAREL HERMANUS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GENOMICA FUNCIONAL EN EL DESARROLLO DE ORGANISMOS MULTICELULARES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FULLEA URCHULUTEGUI,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GEOCIENCIAS: PALEOMAGNETISMO, GEODINAMICA, CAMBIO GLOBAL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72035****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PACCARD, MIRIAM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GEOCIENCIAS: PALEOMAGNETISMO, GEODINAMICA, CAMBIO GLOBAL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Y1900****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ROBINSON , ALEXANDER JAMES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GEOCIENCIAS: PALEOMAGNETISMO, GEODINAMICA, CAMBIO GLOBAL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53505****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ACEVEDO LAVANDERA, PELAYO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****4643Y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CIVANTOS CALZADA, EMILIO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24****57E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GIL SANCHEZ, JOSE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52742****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ABRAIN,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5****685F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MULERO PAZMANY, MARGARITA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1****050E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ORTIZ SANTALIESTRA, MANUEL ELOY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09289****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BARBERIA,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GESTION Y ECOLOGIA DE FAUNA SILVESTRE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46229****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BARTOMEUS ROIG,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0****595Z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BONAL ANDRES, RAUL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43430****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JOVANI TARRIDA, ROGER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70246****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DE LA PUENTE, JOSUE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45300****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RABANEDA BUENO, RUBEN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48809****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ORDOÑEZ, MARTA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ANIMALES Y EVOLUCION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0****767C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CALVO POLANCO, MARIA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7****590Q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CARRO GARCIA, LORENA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36088****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COBA DE LA PEÑA, TEODORO EUGENIO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70882****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FRAILE, PAULA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23023****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MEDINA, AINOA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****8207T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RONTOME, MARIA DEL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****0852Y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RAMIREZ BAHENA, MARTHA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****0387J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ROBLEDO GARRIDO,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22567****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 GONZALEZ, MARIO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07954****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VALVERDE PORTAL,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INTERACCIONES BENEFICIOSAS PLANTA-MICROORGANISMO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02259****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ARROYO CAMBRONERO,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508****9P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CALERO RODRIGUEZ,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3****637P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CASTELLANO SOLE,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****3879H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 AMICO , CLAUDIA ANDREINA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6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51450****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DIAZ- IGLESIAS LLANOS, LUCIA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****0147Y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GALLOR GUARIN, JORGE ORLANDO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MARIN,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0****375P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MORENO, AITOR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****9933C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GRACIA ZAMACONA,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****6597F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LLOP RADUA, JAUME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MONTERO, ROBERTO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MACIAS OTERO, SARA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****3753V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PIQUERO RODRIGUEZ, JUAN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0****554S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RIO SANCHEZ, FRANCISCO FERNANDO DEL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X7985****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STARCZEWSKA , KATARZYNA KRYSTYNA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****3980C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THIELE , JAN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****5820P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TORRAS BENEZET,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LENGUAS Y CULTURAS DEL MEDITERRANEO Y ORIENTE PROXIMO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****7926T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CAMPILLOS LLANOS, LEONARDO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LINGÜÍSTICA Y TECNOLOGIAS DEL LENGUAJE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76419****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ROMERO RIVAS,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LINGÜÍSTICA Y TECNOLOGIAS DEL LENGUAJE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43414****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VAZQUEZ DIEGUEZ, JOSE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LINGÜÍSTICA Y TECNOLOGIAS DEL LENGUAJE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40****96J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BARTOLOME DE LA PEÑA, RAFAEL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LITOSFERA: ESTRUCTURA Y PROCESOS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4****004L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GEYER TRAVER, ADELINA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LITOSFERA: ESTRUCTURA Y PROCESOS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43687****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LEDO FERNANDEZ, JUAN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LITOSFERA: ESTRUCTURA Y PROCESOS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****7817M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 LINARES,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LITOSFERA: ESTRUCTURA Y PROCESOS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36172****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ANTOLIN PICHEL, YAGO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****5250S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ARAMAYONA DELGADO,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Y0122****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BARROSO DE FREITAS, NUNO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Y03****6S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BAZZONI , GIOVANNI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51227****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CANDELA POKORNA,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7****216C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CURBELO HERNANDEZ, JEZABEL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3****043E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DOMINGUEZ BONILLA, OSCAR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Y4561****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GALLA , TOBIAS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48531****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FERNANDEZ, MARIO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****8070Z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SERRANO,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50735****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NOGUERAS, MARIA DEL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X8015****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IAGAR , RAZVAN GABRIEL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74640****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MADRID, JOSE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LORA PABLOS,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53134****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GOMEZ, MARIA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525****5C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TORRES, DAVID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80076****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NAVARRO GARMENDIA,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13156****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 PEREIRA,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****9865S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PRIMO RAMOS,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36135****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SOLA CONDE, LUIS EDUARDO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50748****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TRADACETE PEREZ,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MATEMATICAS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****1773N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BALAGUER RAMIREZ,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MEMBRANAS CATALITICAS PARA PROCESOS ENERGETICOS Y PRODUCCION DE PRODUCTOS QUIMICOS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****3558H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ESCOLASTICO ROZALEN, SONIA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MEMBRANAS CATALITICAS PARA PROCESOS ENERGETICOS Y PRODUCCION DE PRODUCTOS QUIMICOS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29191****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PRIMO ARNAU,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MEMBRANAS CATALITICAS PARA PROCESOS ENERGETICOS Y PRODUCCION DE PRODUCTOS QUIMICOS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48941****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COUSO LIAÑEZ, INMACULADA CONCEPCION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28631****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MAURY,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****7460E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MARISCAL ROMERO, VICENTE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48911****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PEREZ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MARIA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456****0G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PICOSSI GOÑI, SILVIA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VALLADARES RUIZ,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 FOTOSINTETICOS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****3160P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CARRASCO CABEZAS, BEGOÑA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****9216L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CRUZ ADALIA, ARANZAZU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17737****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FALCON ESCALONA,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20223****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GARAIGORTA DE DIOS, URTZI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76578****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SANTAMARINA, SARELA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44145****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GASTAMINZA LANDART,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01****23Z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DE DIEGO,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****9867X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NATALE , PAOLO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33525****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PACHECO GONZALEZ,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0****763H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PERALES VIEJO, CELIA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****9253X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 MILLAN CRUZ,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GOROSTIAGA, ALICIA LELIA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088****3T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ROMERO, MARIA ANTONIA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****3815T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SANTOS GARCIA, DIEGO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****0889E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ZUÑIGA LUCAS, SONIA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MICROORGANISMOS, MICROBIOMAS Y VIROLOGIA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LUQUE ESTEPA,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MODELADO Y SIMULACION DE DESCARGAS ELECTRICAS: DARDOS, RAYOS Y SUS EFECTOS EN LA ALTA ATMÓSFERA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****6057N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INVERNON,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MODELADO Y SIMULACION DE DESCARGAS ELECTRICAS: DARDOS, RAYOS Y SUS EFECTOS EN LA ALTA ATMÓSFERA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****3533B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ANAYA MARTIN,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72729****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BRETOS ULLIVARRI, IÑIGO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3499****H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ESCOBAR GALINDO, RAMON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77590****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ESCUDERO BELMONTE,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****2581F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SEVILLANO, JUAN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30****99K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JIMENEZ SOLANO,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77452****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FLORES, VICTOR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****5792M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SANTOS, MARIA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****1506S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MARTINEZ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DIEGO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44038****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ORTEGA PONCE,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28802****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PAVON GONZALEZ, ESPERANZA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30229****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RAMIREZ REINA, TOMAS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****6018T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JIMENEZ, PEDRO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****3358C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VALENCIA, JUAN RAMON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MODELIZACION, PREPARACION, CARACTERIZACION Y APLICACIONES DE MATERIALES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34798****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AYLLON, MARIA SALUD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NEUROBIOLOGIA MOLECULAR Y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****2879M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ATALAYA MARTINEZ, JOSE PASCUAL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NEUROBIOLOGIA MOLECULAR Y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33969****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MARQUEZ VEGA,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NEUROBIOLOGIA MOLECULAR Y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GARAY,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NEUROBIOLOGIA MOLECULAR Y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****0787T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TEJIDO HERMIDA, OSCAR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NEUROBIOLOGIA MOLECULAR Y CELULAR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5****300V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ALONSO NANCLARES, LIDIA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51093****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ANDRES DE MIGUEL,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0****755R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BENAVIDES PICCIONE, RUTH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20****40J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CABAÑERO FERRI,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C4V8****M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ENGEL , TOBIAS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71****42C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GALLEGO ABELLA, JUAN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07249****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OVEJERO,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****9803N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CASTRO, FRANCISCO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MENDEZ GARCIA,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04160****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MERCHAN PEREZ,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3****904X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MORALES GARCIA, VICTORIA AIXA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50716****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CESPEDES,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0****806D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NAVARRETE LLINAS,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50****10D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SOTO MONTENEGRO, MARIA LUISA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NEUROCIENCIAS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****9919S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BERNARDO ORDIZ,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09305****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CACERES BUSTOS, ANA ISABEL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12411****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CASAS REQUENA,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****7829F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MONTAÑA, RUBEN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42845****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PERDOMO HERNANDEZ, GERMAN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****7515L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MUÑOZ,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0****503K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SENOVILLA GONZALEZ,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26236****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VALDEARCOS CONTRERAS, MARTIN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NEUROINMUNOLOGIA DE ENFERMEDADES METABOLICAS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BONACHE DE MARCOS, MARIA ANGELES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00837****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CAMPILLOS GONZALEZ,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CASTRO DE LA OSA, SONIA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CORTES CABRERA,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****9490P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LEON MARTINEZ, RAFAEL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08930****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LIRAS TORRENTE, MARTA ANGELA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****0477L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MORALES LAZARO, PAULA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1****363S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RIOS SALGADO, CRISTOBAL DE 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44****27N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VAZQUEZ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VAZQUEZ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OLALLA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NUEVAS APROXIMACIONES EN QUIMICA TERAPEUTICA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Y1140****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BIRKENFELD , JUDITH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12777****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CANO REOL,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71940****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CASTRO ARRIBAS, ALBERTO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CERDAN PEDRAZA,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Y5966****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CURATOLO , ANDREA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50105****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FERRERO TURRION,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****4910X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POMAR, JUAN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02671****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MANJAVACAS AREVALO,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08827****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SANCHEZ,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****5320E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26716****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PALACI LOPEZ,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Y0292****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PEÑA RODRIGUEZ, OVIDIO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73****19L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PUERTO GARCIA,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RODRIGO MARTIN-ROMO, JOSE AUGUSTO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23014****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PEREZ,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****2306R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SAWIDES , LUCIE SANDRINE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25458****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SOLA MARTINEZ,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X8****33V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TOUDERT , JOHANN ARISTIPPE MICHAEL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026****7Z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VARGAS BALBUENA,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78747****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VILLAFRANCA VELASCO, AITOR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OPTICA Y FOTONICA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****6075Y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ESTACA, JOAQUIN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PROCESOS SOSTENIBLES PARA LA OBTENCION DE ALIMENTOS E INGREDIENTES SEGUROS Y SALUDABLES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****1508G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GUTIERREZ, GUILLERMO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PROCESOS SOSTENIBLES PARA LA OBTENCION DE ALIMENTOS E INGREDIENTES SEGUROS Y SALUDABLES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YUST ESCOBAR, MARIA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PROCESOS SOSTENIBLES PARA LA OBTENCION DE ALIMENTOS E INGREDIENTES SEGUROS Y SALUDABLES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53015****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CAMPOS HERRERA, RAQUEL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05****26X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FERNANDEZ-APARICIO RUIZ,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Y0785****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FIALLO OLIVE, ELVIRA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75247****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GALLEGO GRANADOS, JUAN RAMON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30222****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DOMINGUEZ, ELISA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****5119E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PALOMARES RIUS, JUAN EMILIO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50****28M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PEÑA ALONSO, EDUARDO DE 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30965****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ROJANO DELGADO, ANTONIA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42092****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TORRES, PALOMA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PROTECCION SOSTENIBLE DE CULTIVOS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5****702B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GARDE CERDAN,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****0414R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CORTES,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47206****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NOGALES BUENO, JULIO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16582****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SAENZ NAVAJAS, MARIA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44859****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SENTANDREU VICENTE,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****6271S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MIRO MUR, FRANCESC ANTONI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39734****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MOLES FERNANDEZ, ANA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4****520F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MUÑOZ PINEDO,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02601****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POSTIGO ANGON,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4****730M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SINOVAS, MARIA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36****68R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SERRANO MOLLAR,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4****723C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SOLA MARTINEZ, ANA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4****660T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TORNERO PRIETO,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REGENERACION TISULAR EN PATOLOGIA EXPERIMENTAL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0****380K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ALCOLEA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ALCOLEA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PEDRO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35465****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ARENAS BUSTO, JESUS ANDRES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48****40X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DOMINGUEZ SOTO, ANGELES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529****3F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ARRIAZA, JUAN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51927****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IBORRA MARTIN, SALVADOR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****1169W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MADRID GONZALEZ,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00817****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MONTOYA GONZALEZ,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02230****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MORALES HERNANDEZ, MIGUEL ANGEL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01185****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PUIG KROGER, AMAYA ROCIO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REGULACION GENICA  Y VACUNAS PARA ENFERMEDADES INFECCIOSAS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1****674P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ALVAREZ FERNANDEZ,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REGULACIÓN GENOMICA Y EPIGENOMICA   EN PATOLOGIA EXPERIMENTAL 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13979****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RADA IGLESIAS,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REGULACIÓN GENOMICA Y EPIGENOMICA   EN PATOLOGIA EXPERIMENTAL 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71649****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VARELA EGOCHEAGA, IGNACIO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REGULACIÓN GENOMICA Y EPIGENOMICA   EN PATOLOGIA EXPERIMENTAL  HUMANA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43736****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BORRAS SOL, JULIA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COLOME FIGUERAS, ADRIA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****5531E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HUSAR , ATTILA PETER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Y07****6Z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QUATTONI , ARIADNA JULIETA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5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3****093T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SOLA ORTEGA, JOAN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****7896Z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VILLAMIZAR VERGEL, MICHAEL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72098****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MIGUEL,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EXPOSITO,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****5290E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MANZANO ROMAN, RAUL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7142****R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VALLADARES,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****9935N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MILLAN GASCA,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44188****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REINA ARIAS, RAMSES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SANIDAD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40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71****19P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LLAMAS, LUCIA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9A5CA8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****2953D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FLOREZ GARCIA, ANA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7****108L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FERNANDEZ, DIANA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10883****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RIO LAGAR, BEATRIZ DEL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****0465F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 GARCIA, LORENA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71638****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SALAZAR GARZO, NURIA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 Y CALIDAD  EN ALIMENTOS DE ORIGEN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44879****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SANZ,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7****215S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MENDEZ LOPEZ, LUCIA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0****822C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ALCALA, LUIS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44****74W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RODRIGUEZ GARCIA, MIRIAM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7****074C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SILVAN JIMENEZ, JOSE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71125****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AGUNDEZ CHICO, MARCELINO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12390****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CIMAS SAMANIEGO,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DIAZ BLANCO, CRISTINA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3****598W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VAZQUEZ,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****0365D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 SOMER, 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71767****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FERNANDEZ, LARA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45659****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PEREZ DE TUDELA ORTEGA,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Y0189****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PLESIAT , ETIENNE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0****889Z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SUAREZ CORUJO, JAIME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****9499L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ZANCHET , ALEXANDRE FRANÇOIS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SIMULACIONES DE PROCESOS CUANTICOS MOLECULARES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****8300K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AGUADERO GARIN, AINARA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07****16J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JARDIEL RIVAS, MARIA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****2359D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MOURE ARROYO,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QUESADA MICHELENA, ADRIAN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53406****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RUBIO MARCOS,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70242****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TAMAYO HERNANDO, AITANA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43820****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VELAZQUEZ GARCIA, JOSE JOAQUIN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, CARACTERIZACION Y APLICACIONES DE MATERIALES CERAMICOS Y VITREOS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50103****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ALONSO GOMEZ, JOSE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ORGANICA: METODOLOGIA Y APLICACIONES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04207****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HORNILLOS GOMEZ RECUERO, VALENTIN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ORGANICA: METODOLOGIA Y APLICACIONES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****0461C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ROS LAO, 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 ORGANICA: METODOLOGIA Y APLICACIONES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****9120V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CARRETERO PALACIOS, SOL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4****520E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GANDARA BARRAGAN, FELIPE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****6390L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FERNANDEZ, PEDRO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53411****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CALATAYUD,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****2721V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 GARCIA, MARTIN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****2175N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NAVAS OTERO,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****6326D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REBOLLAR GONZALEZ,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7****898S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REGUERA GOMEZ,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44909****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SALAS HERNANDEZ, GORKA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03461****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TERAN GARCINUÑO, FRANCISCO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X9629****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WICKLEIN , BERND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SINTESIS, SIMULACION,  CARACTERIZACION Y APLICACIONES DE MATERIALES MICRO- NANOESTRUCTURADOS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5****810B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ANDUJAR SANCHEZ, DIONISIO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50748****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BENGOCHEA GUEVARA, JOSE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****9644K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BERUVIDES LOPEZ, GERARDO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80****91E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CASTAÑO ROMERO,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Y0631****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GODOY MADRID, JORGE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51721****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MONTES FRANCESCHI, HECTOR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Y0****92D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PEREIRA VALENTE, JOAO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4782****Q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QUEROL FERRER, ANDRES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504****0H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SERRANO MORENO, JOSE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51759****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TORO MATAMOROS, RAUL MARIO DEL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AVANZADOS DE CONTROL, MODELADO Y PERCEPCION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X4388****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BRUNO , FLAVIO YAIR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****4127Y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CHEN , XI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Y2791****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CHIROLLI , LUCA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Y0638****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 AGOSTA , ROBERTO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****3238C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JAAFAR RUIZ CASTELLANOS, MIRIAM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04844****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ORELLANA, LIDIA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12****87S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RUIZ, JOSE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****8428G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MERINO MATEO,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53390****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SANCHEZ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51944****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CARRETERO GONZALEZ,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07958****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GUTIERREZ, MARIA DEL 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****9420J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HERNANDEZ SANTANA, MARIANELLA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02905****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HOYOS NUÑEZ, MARIO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71****37A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NAVARRO CRESPO, RODRIGO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Y15785****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PEPONI 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25170****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PIÑOL LACAMBRA, RAFAEL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53003****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ROJO DEL OLMO,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Y2465****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SHUTTLEWORTH , PETER SAMUEL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POLIMERICOS AVANZADOS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53277****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ALMAGRO BLANCO, PEDRO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****7735G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CARRERAS PEREZ, XAVIER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****1956A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DE JONGE , DAVE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Y0913****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FLAMINIO , TOMMASO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287****2R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GIRALDEZ CRU, JESUS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****7146Z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GOMEZ CERDA, VICENTE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X3909****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GRACHTEN , MAARTEN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X9741****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KOSTER , ANDREW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3****773S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RAMISA AYATS, ARNAU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****6615W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SANCHEZ FIBLA, MARTI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TECNICAS DE APRENDIZAJE AUTOMATICO Y REPRESENTACION DEL CONOCIMIENTO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1087****H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ALONSO CARREÑO,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61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71661****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DIEGO DE PAZ, MARIA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7****586S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GARCIA, JOSE RAMON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098****2E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FERNANDEZ ORDAS, JOSE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44907****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GIL MATELLANES, MARIA VICTORIA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53****62W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PLAZA,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6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71632****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SOLIS DIAZ, CECILIA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DE GENERACION DE ENERGIA Y CAPTURA DE CO2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5****560R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MORENO SASTOQUE, JUAN CAMILO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NEURORREHABILITACION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0****506E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NISO GALAN, JULIA GUIOMAR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NEURORREHABILITACION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Y0****95M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TORRICELLI , DIEGO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NEURORREHABILITACION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510****7Z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TRINCADO ALONSO,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NEURORREHABILITACION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73080****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MARTINEZ BERGES,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REDUCCION DE EMISIONES EN SISTEMAS ENERGETICOS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18045****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MENDIARA NEGREDO, MARIA TERESA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TECNOLOGIAS PARA LA REDUCCION DE EMISIONES EN SISTEMAS ENERGETICOS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****8568R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FRATILA , RALUCA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4****643E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DOMINGUEZ, JOSE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25484****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MARRUEDO, LUCIA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****4698E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GUTIERREZ RODRIGO, SERGIO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71270****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HERRERO ALBILLOS, JULIA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77323****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HUESO MARTOS, JOSE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17****94L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LAGUNA MARCO, MARIA ANGELES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73193****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LALIENA BIELSA, VICTOR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Y23****1P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LORUSSO , GIULIA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09****48D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MAYORAL GARCIA, ALVARO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22747****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NATIVIDAD BLANCO, EVA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****4838F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ORERA UTRILLA, ALODIA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2****762K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POBES ARANDA,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01931****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PUENTE ORENCH, INES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****9361E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ZUECO LAINEZ,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CARACTERIZACION AVANZADA DE MATERIALES MULTIFUNCIONALES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Y3122****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BALETTO , FRANCESCA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01172****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CORTIJO FERNANDEZ,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****1769R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ESTEBAN LLORENTE, RUBEN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****9058G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GARCIA ECHARRI, AITZOL IMANOL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462****0N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JORNET SOMOZA, JOAQUIM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****4696G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KOVAL , PETR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****7825W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MOLINA SANCHEZ,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****7569H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NECHAEV , ILYA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****4305C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RISUEÑO GARCIA,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09798****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ROBLES RODRIGUEZ, ROBERTO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Y06****0T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STRADI , DANIELE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X9528****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ZOTTI , LINDA ANGELA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TEORIA Y SIMULACION DE MATERIALES Y NANOESTRUCTURAS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2****956B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COBO MARTIN,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TRANSMISION Y PROCESAMIENTO DE DATOS DE INSTRUMENTACION CRIOGENICA DE OBSERVATORIOS ESPACIALES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****8412N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LOPEZ-CANIEGO ALCARRIA, MARCOS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TRANSMISION Y PROCESAMIENTO DE DATOS DE INSTRUMENTACION CRIOGENICA DE OBSERVATORIOS ESPACIALES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43799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BARRENA  DELGADO, RAFAEL DELFÍN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4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7540W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BEASLEY  , MICHAEL ANDREW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74912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BECERRA GONZÁLEZ, JOSEFA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40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85985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COMERON  LIMBOURG, SEBASTIEN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43805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ELIAS DE LA ROSA , NANCY DEL CARMEN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019P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GARCÍA ROJAS, JORGE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78615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GONZÁLEZ  HERNÁNDEZ, JONAY ISAÍ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6636B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HERNÁNDEZ  MONTEAGUDO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6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53414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HUERTAS-PORTOCARRERO  COMPANY, MARC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2236D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IGLESIAS  GROTH, SUSANA ENCARNACIÓN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43825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LEON CRUZ, JULIA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27394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LUNA  BENNASAR,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79270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MARTÍNEZ  GONZÁLEZ, MARÍA JESÚS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646T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MÉNDEZ ABREU, JAIRO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X7080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MONELLI , MATTEO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4E1603">
        <w:trPr>
          <w:cantSplit/>
          <w:trHeight w:val="3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022****9N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MONTALBÁN  IGLESIAS, JOSEFA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4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8723B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MUÑOZ DARIAS, TEODORO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Y3176</w:t>
            </w: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POIDEVIN, FREDERIC NICOLAS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9275F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RAMOS ALMEIDA,CRISTINA DIÓSCORA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ASTROFÍSICA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CC08F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 w:cs="Arial"/>
                <w:color w:val="000000"/>
                <w:sz w:val="22"/>
                <w:szCs w:val="22"/>
              </w:rPr>
              <w:t>IAC</w:t>
            </w:r>
          </w:p>
        </w:tc>
      </w:tr>
      <w:tr w:rsidR="00401E29" w:rsidRPr="00D00179" w:rsidTr="004E1603">
        <w:trPr>
          <w:cantSplit/>
          <w:trHeight w:val="3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X7****60D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BONGIOVANNI , ANGEL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EVOLUCIÓN DE GALAXIAS Y SUS POBLACIONES ESTELARES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IAC</w:t>
            </w:r>
          </w:p>
        </w:tc>
      </w:tr>
      <w:tr w:rsidR="00401E29" w:rsidRPr="00D00179" w:rsidTr="004E1603">
        <w:trPr>
          <w:cantSplit/>
          <w:trHeight w:val="39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287****7Y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EVOLUCIÓN DE GALAXIAS Y SUS POBLACIONES ESTELARES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IAC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27457****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AGUADO JIMÉNEZ, FELIPE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****5857K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ALAMA BERMEJO, GEMA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****7566G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ARROYO HAILVOTO, NINA LARISSA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****1384M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CHAVES POZO,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****1861K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FERNÁNDEZ MONZÓN, IGNACIO VALENTIN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10205****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FERNÁNDEZ RIESCO,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5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****1438P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HERRERA RODRÍGUEZ, MARCELINO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36167****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IGLESIAS GONZÁLEZ, PAULA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4E1603">
        <w:trPr>
          <w:cantSplit/>
          <w:trHeight w:val="44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71702****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LÓPEZ FERNÁNDEZ, JOSÉ RAMÓN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A650D2">
        <w:trPr>
          <w:cantSplit/>
          <w:trHeight w:val="3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360****3M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MAGADAN MOMPO, SUSANA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4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76825****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MOREIRA SANMARTÍN, REBECA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****6705X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MOYANO GARCÍA DE LA BANDA,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Y1269****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OFELIO, CLAUDIA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****3257R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PEREIRO GONZÁLEZ,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****7429G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PÉREZ TORRES, ASVIN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72034****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QUINTANA COBO,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04848331T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RUIZ-JARABO DE LA ROCHA, IGNACIO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48543****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SÁNCHEZ MORILLO-VELARDE, MARIA PIEDAD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ACUICULTURA MARINA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****9027R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CZERWINSKI KULIKOWSKA, IVONE ALEJANDRA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53706****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PÉREZ RODRÍGUEZ,ALFONSO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A650D2">
        <w:trPr>
          <w:cantSplit/>
          <w:trHeight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****9166T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RINCÓN HIDALGO, MARGARITA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A650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75813****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TORRES LEAL, MARÍA ÁNGELES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431****7Z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TUGORES FERRA, MARÍA DEL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30592****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ÁLVAREZ BERASTEGUI, DIEGO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43114****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CABANELLAS REBOREDO, MIGUEL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34989****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6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****4662Y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LOUZAO ARSUAGA, MAITE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****1895G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ORDINAS CERDÁ, FRANCESC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44459****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OTERO VILLAR, JAIME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 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4E1603">
        <w:trPr>
          <w:cantSplit/>
          <w:trHeight w:val="45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72****60S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LÓPEZ </w:t>
            </w:r>
            <w:proofErr w:type="spellStart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LÓPEZ</w:t>
            </w:r>
            <w:proofErr w:type="spellEnd"/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, LUCIA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INTEGRACIÓNDE LA OCEANOGRAFÍA Y LA ECOLOGÍA EN EL ASESORAMIENTO DE PESQUERÍA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44844****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FERNÁNDEZ CASTRO, BIEITO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INTERACCIÓN OCÉANO-ATMÓSFERA, HIDROGRAFÍA Y CIRCULACIÓN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4E1603">
        <w:trPr>
          <w:cantSplit/>
          <w:trHeight w:val="5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76949****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GONZÁLEZ NUEVO GONZÁLEZ, GONZALO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INTERACCIÓN OCÉANO-ATMÓSFERA, HIDROGRAFÍA Y CIRCULACIÓN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20****49E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SOMAVILLA CABRILLO, RAQUEL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INTERACCIÓN OCÉANO-ATMÓSFERA, HIDROGRAFÍA Y CIRCULACIÓN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****2848S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GONZÁLEZ IRUSTA, JOSÉ MANUEL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MODELADO DE HÁBITATS BENTÓNICOS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4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4311****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RODRÍGUEZ PÉREZ,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MODELADO DE HÁBITATS BENTÓNICOS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395D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****4125Q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ALCALDE MARTIN, JUAN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9A5CA8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****7568H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BENJUMEA MORENO,BEATRIZ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09448****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CADENAS MARTINEZ,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52988****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DRUET VÉLEZ,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44253****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 xml:space="preserve">GARCÍA </w:t>
            </w:r>
            <w:proofErr w:type="spellStart"/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GARCÍA</w:t>
            </w:r>
            <w:proofErr w:type="spellEnd"/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, MARGARITA EULALIA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44289****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GONZALEZ CASTILLO,MARIA LOURDES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9A5CA8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47****06T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LÓPEZ MIR, BERTA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****9414Z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MARTINEZ MORENO,  FRANCISCO JOSÉ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9A5CA8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****7674T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MOCHALES LÓPEZ, TANIA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40338****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PALOMERAS TORRES, INMACULADA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9A5CA8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****9931D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PEROPADRE MEDINA,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9A5CA8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137****7T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QUINTANA RODRIGUEZ, LUIS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17734****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RAMAJO CORDERO,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74683****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REYES URQUIZA,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3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****6204A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UZKEDA APESTEGUI, HODEI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5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13****43K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ZAMORA VALCARCE, GONZALO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DEL SUBSUELO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71****70T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DIEZ FERNANDEZ, RUBÉN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18042****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GOMEZ RIVAS,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36094604Z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GONZALEZ CUADRA,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0****275B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HERNAIZ HUERTA, PEDRO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Pr="00D00179">
              <w:rPr>
                <w:rFonts w:asciiTheme="minorHAnsi" w:hAnsiTheme="minorHAnsi"/>
                <w:sz w:val="22"/>
              </w:rPr>
              <w:t>6930J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IZQUIERDO LLAVALL,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36176****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PÉREZ CACERES, IRENE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38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****3058J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SANTOLARIA OTIN,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E160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ESTRUCTURAL Y TECTÓNICA 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****4583J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ALBERT MINGUEZ, HELENA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Y****444A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HIDAS, KAROLY JANOS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50747****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LÓPEZ CARMONA, ALICIA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40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****6423D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LÓPEZ MORO, FRANCISCO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05075****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MERINO MARTINEZ,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09408****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ORDOÑEZ CASADO, BERTA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GEOLOGÍA Y PETROLOGÍA ENDÓGENA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6A573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72989****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GARCIA GIL, ALEJANDRO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GEOTERMIA SOMERA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4E1603">
        <w:trPr>
          <w:cantSplit/>
          <w:trHeight w:val="3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D00179">
              <w:rPr>
                <w:rFonts w:asciiTheme="minorHAnsi" w:eastAsia="Calibri" w:hAnsiTheme="minorHAnsi"/>
                <w:sz w:val="22"/>
                <w:szCs w:val="22"/>
              </w:rPr>
              <w:t>1****363F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MARZAN BLAS, IGNACIO LORENZO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21AE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GEOTERMIA SOMERA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4E1603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73391****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PUJADES GARNES, ESTANISLAO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GEOTERMIA SOMERA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****6619Y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SANTIAGO BUEY, CRISTINA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GEOTERMIA SOMERA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4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****3521B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BEJAR PIZARRO,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821AE7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07237****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CARRERAS SORIANO, LIA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****8041F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CORELA AZNAR, JUAN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****9879Q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GONZÁLEZ DÌAZ,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3****007F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PEREA MANERA, HECTOR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71444****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VALENZUELA MENDIZABAL, PABLO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D70DB0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71661****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VAZQUEZ TARRIO,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6A573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RIESGOS GEOLÓGICOS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51681****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CABEZAS MARTÍNEZ, JOSÉ ANTONIO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HERRAMIENTAS GENÓMICAS PARA LA TRAZABILIDAD DE LA PRODUCCIÓN FORESTAL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****2519E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OLSSON, SANNA ELINA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DESARROLLO DE HERRAMIENTAS GENÓMICAS PARA LA TRAZABILIDAD DE LA PRODUCCIÓN FORESTAL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79****85W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DIAZ ROSALES, PATRICIA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EMERGENTES EN PRODUCCIÓN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F55E9">
        <w:trPr>
          <w:cantSplit/>
          <w:trHeight w:val="3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****1521G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GONZALEZ GRANJA, AITOR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ENFERMEDADES EMERGENTES EN PRODUCCIÓN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MARTÍN ACEBES, MIGUEL ÁNGEL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EMERGENTES EN PRODUCCIÓN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52929****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PEDRERA MAZARRO, MIRIAM DE LAS MERCEDES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EMERGENTES EN PRODUCCIÓN ANIMAL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36529****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BARAIBAR PADRO, BÁRBARA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028****7J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BARROSO PEREZ, JUDIT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44235****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CASTRO MEGIAS, ANA ISABEL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****2973G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GARITA CAMBRONERO, JERSON MARTIN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F55E9">
        <w:trPr>
          <w:cantSplit/>
          <w:trHeight w:val="3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00835****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GUIJARRO DÍAZ-OTERO, MARÍA BELÉN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F55E9">
        <w:trPr>
          <w:cantSplit/>
          <w:trHeight w:val="3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****0436K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LLOP PÉREZ, PABLO FERNANDO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30806****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OSUNA RUIZ, MARIA DOLORES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1****321Q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SABUQUILLO CASTRILLO, M. DEL PILAR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53390****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SENA VÉLEZ, MARTA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****0565A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VILLARINO PEREZ,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ENFERMEDADES Y MALAS HIERBAS EMERGENTES EN PRODUCCIÓN VEGETAL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28****77S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MARÍN BENITO, JESÚS MARÍA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MODELIZACIÓN QUÍMICA DEL RIESGO DEL USO DE PRODUCTOS FITOSANITARIOS Y SU CARACTERIZACIÓN COMPUTACIONAL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24394****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SALCEDO CIDONCHA, RAMÓN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MODELIZACIÓN QUÍMICA DEL RIESGO DEL USO DE PRODUCTOS FITOSANITARIOS Y SU CARACTERIZACIÓN COMPUTACIONAL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469****3X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VILLAVERDE MELLA, JUAN JOSÉ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MODELIZACIÓN QUÍMICA DEL RIESGO DEL USO DE PRODUCTOS FITOSANITARIOS Y SU CARACTERIZACIÓN COMPUTACIONAL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1****636H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ALBERO ROMANO, MARIA BEATRIZ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5****295W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BARAHONA RUIZ, FRANCISCO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51387****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BELTRAN RODRIGUEZ, EULALIA MARIA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****0588G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BERMEJO NOGALES, AZUCENA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02616****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GARCIA GOMEZ, MARIA CONCEPCION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0****445F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HERNANDEZ MORENO, DAVID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F55E9">
        <w:trPr>
          <w:cantSplit/>
          <w:trHeight w:val="1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07218****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  <w:lang w:val="es-ES"/>
              </w:rPr>
              <w:t>PÉREZ SANZ, ARACELI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8F55E9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50549****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PRADAS DEL REAL, ANA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50092****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SANCHEZ ARGÜELLO, PALOMA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NANOPARTÍCULAS Y PRODUCTOS QUÍMICOS EN PRODUCCIÓN AGRARIA: USOS, APLICACIONES E IMPLICACIONES AMBIENTALES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03119****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GÓMEZ MARTÍN,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DEL AEROSOL ATMOSFÉRICO DESDE PLATAFORMAS IN-SITU. INTERACCIÓN CON GASES TRAZA. APLICACIÓN A LA CIENCIA AEROESPACIAL.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50079****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PUENTEDURA RODRÍGUEZ, OLGA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DEL AEROSOL ATMOSFÉRICO DESDE PLATAFORMAS IN-SITU. INTERACCIÓN CON GASES TRAZA. APLICACIÓN A LA CIENCIA AEROESPACIAL.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****3679K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SORRIBAS PANERO, Mª MAR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DEL AEROSOL ATMOSFÉRICO DESDE PLATAFORMAS IN-SITU. INTERACCIÓN CON GASES TRAZA. APLICACIÓN A LA CIENCIA AEROESPACIAL.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03089****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LUCAS VEGUILLAS, FRANCISCO JAVIER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DE PATRONES DE TEMPERATURA Y TERMOMETRÍA DE RADIACIÓN EN EL ÁMBITO AEROESPACIAL Y DEFENSA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08995****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ARCHILLA PRAT, VÍCTOR 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METODOLOGÍAS PARA LA CARACTERIZACIÓN INTEGRAL EN BANCOS DE PRUEBA DE LAS EMISIONES (GASES Y PARTÍCULAS) DE MOTORES TURBOFAN CON ALTO ÍNDICE DE DERIVACIÓN.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****1628V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RODRÍGUEZ BARRIOS, FÉLIX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METODOLOGÍAS PARA LA CARACTERIZACIÓN INTEGRAL EN BANCOS DE PRUEBA DE LAS EMISIONES (GASES Y PARTÍCULAS) DE MOTORES TURBOFAN CON ALTO ÍNDICE DE DERIVACIÓN.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72695****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FERNÁNDEZ BORGES, NATALIA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****9222V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LORENZO LOZANO, PALOMA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52449****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MARTÍNEZ BALLARÍN, ROBERTO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51427****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PERAILE MUÑOZ, INÉS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401E29">
        <w:trPr>
          <w:cantSplit/>
          <w:trHeight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****5890A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BASSY ÁLVAREZ, OLGA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bCs/>
                <w:sz w:val="22"/>
                <w:szCs w:val="22"/>
              </w:rPr>
              <w:t>NBQ IDENTIFICACIÓN DE AGENTES DE GUERRA BIOLÓGICA.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401E29">
            <w:pPr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6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47037****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BLANCO LÓPEZ, YOLANDA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D00179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***0954Y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CESPÓN OTERO, CONSTANTINO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 w:rsidP="000C1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NBQ IDENTIFICACIÓN DE AGENTES DE GUERRA BIOLÓGICA.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D00179" w:rsidRDefault="00401E29">
            <w:r w:rsidRPr="00D00179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01E29" w:rsidRPr="00D00179" w:rsidTr="00821AE7">
        <w:trPr>
          <w:cantSplit/>
          <w:trHeight w:val="10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****4690B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MARTIN SABORIDO, CARLOS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ECONOMÍA DE LA SALUD Y SERVICIOS SANITARIOS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X9258****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MELNYCHUK , MARIYA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ECONOMÍA DE LA SALUD Y SERVICIOS SANITARIOS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****3530V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SANCHEZ PIEDRA, CARLOS ALBERTO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ECONOMÍA DE LA SALUD Y SERVICIOS SANITARIOS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48998****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ABAD TORREBLANCA, RAQUEL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ENFERMEDADES HUMANAS BACTRIANAS PREVENIBLES POR VACUNACIÓN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02281161K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DOMENECH LUCAS, MIRIAM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ENFERMEDADES HUMANAS BACTRIANAS PREVENIBLES POR VACUNACIÓN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02239****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MARTIN GALIANO, ANTONIO JAVIER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ENFERMEDADES HUMANAS BACTRIANAS PREVENIBLES POR VACUNACIÓN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72040826L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GOMEZ BARROSO, DIANA BELEN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EPIDEMIOLOGÍA ESPACIO-TEMPORAL DE LOS RIESGOS PARA LA SALUD PÚBLICA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X2611****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NUÑEZ , OLIVIER CHRISTIAN GUILLAUME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EPIDEMIOLOGÍA ESPACIO-TEMPORAL DE LOS RIESGOS PARA LA SALUD PÚBLICA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7960****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ALCALDE CABERO,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****1667V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CALVO GALLARDO, ENRIQUE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2863****W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CARMONA ALFEREZ, MARIA DEL ROCIO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5****620C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CARMONA RODRIGUEZ, MONTSERRAT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5301****G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GARRIDO ESTEPA, MACARENA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50****21X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HIJAS GOMEZ, ANA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52364****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SAZ PARKINSON, ZULEIKA ESTHER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50749665G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FERNANDEZ GARCIA, MARIA DOLORES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FIEBRES HEMORRÁGICAS VIRALES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05404****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NEGREDO ANTÓN, ANA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FIEBRES HEMORRÁGICAS VIRALES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47044290K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REDONDO SEVILLANO, NATALIA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FIEBRES HEMORRÁGICAS VIRALES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74642****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CARRILLO GALLEGO, EUGENIA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INMUNOLOGÍA CELULAR DE LAS INFECCIONES BACTERIANAS RESPIRATORIAS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11832****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CORTEGANO JIMENO, ISABEL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INMUNOLOGÍA CELULAR DE LAS INFECCIONES BACTERIANAS RESPIRATORIAS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51507817F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CUBILLOS ZAPATA, CAROLINA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INMUNOLOGÍA CELULAR DE LAS INFECCIONES BACTERIANAS RESPIRATORIAS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50881****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LORENTE GALAN, ELENA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INMUNOLOGÍA CELULAR DE LAS INFECCIONES BACTERIANAS RESPIRATORIAS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51411178Z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MORENO IRUELA, INMACULADA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INMUNOLOGÍA CELULAR DE LAS INFECCIONES BACTERIANAS RESPIRATORIAS HUMANAS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2528134C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BARTOLOME JIMENO, MONICA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Y BIODETECCIÓN EN SANIDAD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16256****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CARROQUINO SALTO, MARIA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Y BIODETECCIÓN EN SANIDAD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****4596G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CASTRO RUIZ, LAURA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Y BIODETECCIÓN EN SANIDAD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8032****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PEDRAZA DIAZ, SUSANA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Y BIODETECCIÓN EN SANIDAD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****7246D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RAMOS RODRIGUEZ, JUAN JOSE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METROLOGÍA Y BIODETECCIÓN EN SANIDAD AMBIENTAL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79107****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CASTELLO PASTOR, ADELA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NUTRICIÓN, RESILIENCIA Y SALUD GLOBAL.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****9267Y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CUSTODIO CEREZALES, ESTEFANIA DANIELA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NUTRICIÓN, RESILIENCIA Y SALUD GLOBAL.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6598****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DIAZ PRIETO, LIGIA ESPERANZA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NUTRICIÓN, RESILIENCIA Y SALUD GLOBAL.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****6008X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SOTOS PRIETO, MERCEDES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NUTRICIÓN, RESILIENCIA Y SALUD GLOBAL.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71128****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MIGUEL BILBAO, SILVIA MARIA DE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TELEMEDICINA Y TICS.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01E29" w:rsidRPr="00D00179" w:rsidTr="00821AE7">
        <w:trPr>
          <w:cantSplit/>
          <w:trHeight w:val="2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****359R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SÁNCHEZ DE MADARIAGA, RICARDO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FD6721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INVESTIGACIÓN EN TELEMEDICINA Y TICS.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9" w:rsidRPr="00D00179" w:rsidRDefault="00401E29" w:rsidP="005C25CC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</w:tbl>
    <w:p w:rsidR="00136C0D" w:rsidRDefault="00136C0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36C0D" w:rsidRPr="00481E5B" w:rsidRDefault="00136C0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86648C" w:rsidRDefault="0086648C" w:rsidP="00324698">
      <w:pPr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084"/>
        <w:gridCol w:w="5380"/>
        <w:gridCol w:w="843"/>
      </w:tblGrid>
      <w:tr w:rsidR="0086648C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86648C" w:rsidRPr="00136C0D" w:rsidRDefault="0086648C" w:rsidP="00136C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6C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105" w:type="dxa"/>
            <w:vAlign w:val="center"/>
          </w:tcPr>
          <w:p w:rsidR="0086648C" w:rsidRPr="00136C0D" w:rsidRDefault="0086648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6C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5422" w:type="dxa"/>
            <w:vAlign w:val="center"/>
          </w:tcPr>
          <w:p w:rsidR="0086648C" w:rsidRPr="00136C0D" w:rsidRDefault="00F949D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6C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779" w:type="dxa"/>
            <w:vAlign w:val="center"/>
          </w:tcPr>
          <w:p w:rsidR="0086648C" w:rsidRPr="00136C0D" w:rsidRDefault="0086648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6C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="00136C0D" w:rsidRPr="00D00179">
              <w:rPr>
                <w:rFonts w:asciiTheme="minorHAnsi" w:hAnsiTheme="minorHAnsi"/>
                <w:sz w:val="22"/>
                <w:szCs w:val="22"/>
              </w:rPr>
              <w:t>0430V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CABALLERO GARCIA, MARIA DOLORES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GALAXIAS ACTIVAS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52125****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CARBALLO GONZALEZ CORROTO, JESUS ANGEL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BASES CELULARES Y MOLECULARES DE LA ENFERMEDAD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****</w:t>
            </w:r>
            <w:r w:rsidR="00136C0D" w:rsidRPr="00D00179">
              <w:rPr>
                <w:rFonts w:asciiTheme="minorHAnsi" w:hAnsiTheme="minorHAnsi"/>
                <w:sz w:val="22"/>
                <w:szCs w:val="22"/>
              </w:rPr>
              <w:t>3786C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CARRERA MOURIÑO, MONICA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SEGURIDAD, FUNCIONALIDAD Y PROCESOS TECNOLOGICOS EN ALIMENTOS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27****</w:t>
            </w:r>
            <w:r w:rsidR="00136C0D" w:rsidRPr="00D00179">
              <w:rPr>
                <w:rFonts w:asciiTheme="minorHAnsi" w:hAnsiTheme="minorHAnsi"/>
                <w:sz w:val="22"/>
                <w:szCs w:val="22"/>
              </w:rPr>
              <w:t>49M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JARAMILLO CARMONA, SARA MARIA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QUIMICA DE LOS ALIMENTOS Y CALIDAD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01182****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PRADA NUÑEZ, ELSA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SISTEMAS DE BAJA DIMENSIONALIDAD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7****</w:t>
            </w:r>
            <w:r w:rsidR="00136C0D" w:rsidRPr="00D00179">
              <w:rPr>
                <w:rFonts w:asciiTheme="minorHAnsi" w:hAnsiTheme="minorHAnsi"/>
                <w:sz w:val="22"/>
                <w:szCs w:val="22"/>
              </w:rPr>
              <w:t>571D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SANCHEZ RIERA, JORDI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ROBOTICA E INFORMATICA INDUSTRIAL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136C0D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136C0D" w:rsidRPr="00D00179" w:rsidRDefault="00FC0C1D" w:rsidP="00CC0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34029****</w:t>
            </w:r>
          </w:p>
        </w:tc>
        <w:tc>
          <w:tcPr>
            <w:tcW w:w="3105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ZAFRA ALCARAZ, REMEDIOS</w:t>
            </w:r>
          </w:p>
        </w:tc>
        <w:tc>
          <w:tcPr>
            <w:tcW w:w="5422" w:type="dxa"/>
            <w:vAlign w:val="center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ESTUDIOS SOBRE CIENCIA Y TECNOLOGIA</w:t>
            </w:r>
          </w:p>
        </w:tc>
        <w:tc>
          <w:tcPr>
            <w:tcW w:w="779" w:type="dxa"/>
          </w:tcPr>
          <w:p w:rsidR="00136C0D" w:rsidRPr="00D00179" w:rsidRDefault="00136C0D" w:rsidP="00CC08F2">
            <w:pPr>
              <w:rPr>
                <w:rFonts w:asciiTheme="minorHAnsi" w:hAnsiTheme="minorHAnsi"/>
                <w:sz w:val="22"/>
                <w:szCs w:val="22"/>
              </w:rPr>
            </w:pPr>
            <w:r w:rsidRPr="00D00179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CC08F2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CC08F2" w:rsidRPr="00D00179" w:rsidRDefault="00FC0C1D" w:rsidP="00CC08F2">
            <w:pPr>
              <w:rPr>
                <w:rFonts w:ascii="Calibri" w:hAnsi="Calibri"/>
                <w:sz w:val="22"/>
                <w:szCs w:val="22"/>
              </w:rPr>
            </w:pPr>
            <w:r w:rsidRPr="00D00179">
              <w:rPr>
                <w:rFonts w:ascii="Calibri" w:hAnsi="Calibri"/>
                <w:sz w:val="22"/>
                <w:szCs w:val="22"/>
              </w:rPr>
              <w:t>****</w:t>
            </w:r>
            <w:r w:rsidR="00CC08F2" w:rsidRPr="00D00179">
              <w:rPr>
                <w:rFonts w:ascii="Calibri" w:hAnsi="Calibri"/>
                <w:sz w:val="22"/>
                <w:szCs w:val="22"/>
              </w:rPr>
              <w:t>9982G</w:t>
            </w:r>
          </w:p>
        </w:tc>
        <w:tc>
          <w:tcPr>
            <w:tcW w:w="3105" w:type="dxa"/>
            <w:vAlign w:val="center"/>
          </w:tcPr>
          <w:p w:rsidR="00CC08F2" w:rsidRPr="00D00179" w:rsidRDefault="00CC08F2" w:rsidP="00CC08F2">
            <w:pPr>
              <w:rPr>
                <w:rFonts w:ascii="Calibri" w:hAnsi="Calibri"/>
                <w:sz w:val="22"/>
                <w:szCs w:val="22"/>
              </w:rPr>
            </w:pPr>
            <w:r w:rsidRPr="00D00179">
              <w:rPr>
                <w:rFonts w:ascii="Calibri" w:hAnsi="Calibri"/>
                <w:sz w:val="22"/>
                <w:szCs w:val="22"/>
              </w:rPr>
              <w:t>GALAN MONTANO, MARIA DE LOS HITOS</w:t>
            </w:r>
          </w:p>
        </w:tc>
        <w:tc>
          <w:tcPr>
            <w:tcW w:w="5422" w:type="dxa"/>
            <w:vAlign w:val="center"/>
          </w:tcPr>
          <w:p w:rsidR="00CC08F2" w:rsidRPr="00D00179" w:rsidRDefault="00CC08F2" w:rsidP="00CC08F2">
            <w:pPr>
              <w:rPr>
                <w:rFonts w:ascii="Calibri" w:hAnsi="Calibri"/>
                <w:sz w:val="22"/>
                <w:szCs w:val="22"/>
              </w:rPr>
            </w:pPr>
            <w:r w:rsidRPr="00D00179">
              <w:rPr>
                <w:rFonts w:ascii="Calibri" w:hAnsi="Calibri"/>
                <w:sz w:val="22"/>
                <w:szCs w:val="22"/>
              </w:rPr>
              <w:t>INVESTIGACIÓN PARA LA TECNOLOGÍA NUCLEAR DE FISIÓN</w:t>
            </w:r>
          </w:p>
        </w:tc>
        <w:tc>
          <w:tcPr>
            <w:tcW w:w="779" w:type="dxa"/>
            <w:vAlign w:val="center"/>
          </w:tcPr>
          <w:p w:rsidR="00CC08F2" w:rsidRPr="00D00179" w:rsidRDefault="00CC08F2" w:rsidP="00CC08F2">
            <w:pPr>
              <w:rPr>
                <w:rFonts w:ascii="Calibri" w:hAnsi="Calibri"/>
                <w:sz w:val="22"/>
                <w:szCs w:val="22"/>
              </w:rPr>
            </w:pPr>
            <w:r w:rsidRPr="00D00179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5C25CC" w:rsidRPr="00136C0D" w:rsidTr="00FC0C1D">
        <w:trPr>
          <w:cantSplit/>
          <w:jc w:val="center"/>
        </w:trPr>
        <w:tc>
          <w:tcPr>
            <w:tcW w:w="1327" w:type="dxa"/>
            <w:vAlign w:val="center"/>
          </w:tcPr>
          <w:p w:rsidR="005C25CC" w:rsidRPr="005C25CC" w:rsidRDefault="00741AEC" w:rsidP="005C25CC">
            <w:pPr>
              <w:rPr>
                <w:rFonts w:asciiTheme="minorHAnsi" w:hAnsiTheme="minorHAnsi"/>
                <w:bCs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****</w:t>
            </w:r>
            <w:r w:rsidR="005C25CC">
              <w:rPr>
                <w:rFonts w:asciiTheme="minorHAnsi" w:hAnsiTheme="minorHAnsi"/>
                <w:bCs/>
                <w:sz w:val="22"/>
                <w:szCs w:val="18"/>
              </w:rPr>
              <w:t>9461</w:t>
            </w:r>
            <w:r w:rsidR="005C25CC" w:rsidRPr="005C25CC">
              <w:rPr>
                <w:rFonts w:asciiTheme="minorHAnsi" w:hAnsiTheme="minorHAnsi"/>
                <w:bCs/>
                <w:sz w:val="22"/>
                <w:szCs w:val="18"/>
              </w:rPr>
              <w:t>N</w:t>
            </w:r>
          </w:p>
        </w:tc>
        <w:tc>
          <w:tcPr>
            <w:tcW w:w="3105" w:type="dxa"/>
            <w:vAlign w:val="center"/>
          </w:tcPr>
          <w:p w:rsidR="005C25CC" w:rsidRPr="005C25CC" w:rsidRDefault="005C25CC" w:rsidP="005C25CC">
            <w:pPr>
              <w:rPr>
                <w:rFonts w:asciiTheme="minorHAnsi" w:hAnsiTheme="minorHAnsi"/>
                <w:bCs/>
                <w:sz w:val="22"/>
                <w:szCs w:val="18"/>
              </w:rPr>
            </w:pPr>
            <w:r w:rsidRPr="005C25CC">
              <w:rPr>
                <w:rFonts w:asciiTheme="minorHAnsi" w:hAnsiTheme="minorHAnsi"/>
                <w:bCs/>
                <w:sz w:val="22"/>
                <w:szCs w:val="18"/>
              </w:rPr>
              <w:t>GARCIA CARPINTERO, ESTHER ELENA</w:t>
            </w:r>
          </w:p>
        </w:tc>
        <w:tc>
          <w:tcPr>
            <w:tcW w:w="5422" w:type="dxa"/>
          </w:tcPr>
          <w:p w:rsidR="005C25CC" w:rsidRPr="005C25CC" w:rsidRDefault="005C25CC" w:rsidP="005C25CC">
            <w:pPr>
              <w:rPr>
                <w:rFonts w:asciiTheme="minorHAnsi" w:hAnsiTheme="minorHAnsi"/>
                <w:bCs/>
                <w:sz w:val="22"/>
                <w:szCs w:val="18"/>
              </w:rPr>
            </w:pPr>
            <w:r w:rsidRPr="005C25CC">
              <w:rPr>
                <w:rFonts w:asciiTheme="minorHAnsi" w:hAnsiTheme="minorHAnsi"/>
                <w:bCs/>
                <w:sz w:val="22"/>
                <w:szCs w:val="18"/>
              </w:rPr>
              <w:t>INVESTIGACIÓN EN EVALUACIÓN DE TECNOLOGÍAS SANITARIAS</w:t>
            </w:r>
          </w:p>
        </w:tc>
        <w:tc>
          <w:tcPr>
            <w:tcW w:w="779" w:type="dxa"/>
          </w:tcPr>
          <w:p w:rsidR="005C25CC" w:rsidRPr="005C25CC" w:rsidRDefault="005C25CC" w:rsidP="005C25CC">
            <w:pPr>
              <w:rPr>
                <w:rFonts w:asciiTheme="minorHAnsi" w:hAnsiTheme="minorHAnsi"/>
                <w:sz w:val="22"/>
                <w:szCs w:val="18"/>
              </w:rPr>
            </w:pPr>
            <w:r w:rsidRPr="005C25CC">
              <w:rPr>
                <w:rFonts w:asciiTheme="minorHAnsi" w:hAnsiTheme="minorHAnsi"/>
                <w:bCs/>
                <w:sz w:val="22"/>
                <w:szCs w:val="18"/>
              </w:rPr>
              <w:t>ISCIII</w:t>
            </w:r>
          </w:p>
        </w:tc>
      </w:tr>
    </w:tbl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3E74B7" w:rsidRPr="004650DE" w:rsidRDefault="003E74B7">
      <w:pPr>
        <w:jc w:val="center"/>
        <w:rPr>
          <w:sz w:val="24"/>
        </w:rPr>
      </w:pPr>
    </w:p>
    <w:p w:rsidR="003E74B7" w:rsidRDefault="003E74B7">
      <w:pPr>
        <w:jc w:val="center"/>
        <w:rPr>
          <w:sz w:val="24"/>
          <w:lang w:val="es-ES_tradnl"/>
        </w:rPr>
      </w:pPr>
    </w:p>
    <w:p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29" w:rsidRDefault="00401E29" w:rsidP="000606CD">
      <w:r>
        <w:separator/>
      </w:r>
    </w:p>
  </w:endnote>
  <w:endnote w:type="continuationSeparator" w:id="0">
    <w:p w:rsidR="00401E29" w:rsidRDefault="00401E29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01E29" w:rsidRPr="0039566C" w:rsidRDefault="00401E2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7BB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7BBE">
              <w:rPr>
                <w:rFonts w:ascii="Arial" w:hAnsi="Arial" w:cs="Arial"/>
                <w:bCs/>
                <w:noProof/>
                <w:sz w:val="16"/>
                <w:szCs w:val="16"/>
              </w:rPr>
              <w:t>35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1E29" w:rsidRDefault="00401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29" w:rsidRDefault="00401E29" w:rsidP="000606CD">
      <w:r>
        <w:separator/>
      </w:r>
    </w:p>
  </w:footnote>
  <w:footnote w:type="continuationSeparator" w:id="0">
    <w:p w:rsidR="00401E29" w:rsidRDefault="00401E29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29" w:rsidRDefault="00401E29">
    <w:pPr>
      <w:pStyle w:val="Encabezado"/>
    </w:pPr>
  </w:p>
  <w:p w:rsidR="00401E29" w:rsidRDefault="00401E29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E29" w:rsidRDefault="00401E2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401E29" w:rsidRDefault="00401E2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401E29" w:rsidRPr="0059161F" w:rsidRDefault="00401E2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401E29" w:rsidRPr="0059161F" w:rsidRDefault="00401E29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ECONOMIA, INDUSTRIA</w:t>
                          </w:r>
                        </w:p>
                        <w:p w:rsidR="00401E29" w:rsidRDefault="00401E29" w:rsidP="0059161F">
                          <w:pPr>
                            <w:spacing w:line="200" w:lineRule="exact"/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COMPETITIVIDAD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401E29" w:rsidRDefault="00401E2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401E29" w:rsidRDefault="00401E2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401E29" w:rsidRPr="0059161F" w:rsidRDefault="00401E2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401E29" w:rsidRPr="0059161F" w:rsidRDefault="00401E2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ECONOMIA, INDUSTRIA</w:t>
                    </w:r>
                  </w:p>
                  <w:p w:rsidR="00401E29" w:rsidRDefault="00401E29" w:rsidP="0059161F">
                    <w:pPr>
                      <w:spacing w:line="200" w:lineRule="exact"/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COMPETITIVIDAD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2"/>
    <w:rsid w:val="000116CC"/>
    <w:rsid w:val="00055A05"/>
    <w:rsid w:val="000606CD"/>
    <w:rsid w:val="0007476C"/>
    <w:rsid w:val="000763D9"/>
    <w:rsid w:val="000B0FB8"/>
    <w:rsid w:val="000B3049"/>
    <w:rsid w:val="000C16C4"/>
    <w:rsid w:val="000D22E0"/>
    <w:rsid w:val="000D3294"/>
    <w:rsid w:val="000F00D5"/>
    <w:rsid w:val="001110B8"/>
    <w:rsid w:val="00111483"/>
    <w:rsid w:val="00136C0D"/>
    <w:rsid w:val="00136F66"/>
    <w:rsid w:val="00145D11"/>
    <w:rsid w:val="00147D08"/>
    <w:rsid w:val="00152091"/>
    <w:rsid w:val="00173D02"/>
    <w:rsid w:val="00177522"/>
    <w:rsid w:val="00192CAD"/>
    <w:rsid w:val="00196B1A"/>
    <w:rsid w:val="001A013D"/>
    <w:rsid w:val="001A4622"/>
    <w:rsid w:val="001A698C"/>
    <w:rsid w:val="001C1682"/>
    <w:rsid w:val="001E17C6"/>
    <w:rsid w:val="00233BC6"/>
    <w:rsid w:val="00276E1A"/>
    <w:rsid w:val="00284F38"/>
    <w:rsid w:val="002A3967"/>
    <w:rsid w:val="00302DE1"/>
    <w:rsid w:val="00310BF2"/>
    <w:rsid w:val="00324698"/>
    <w:rsid w:val="003548B9"/>
    <w:rsid w:val="00377780"/>
    <w:rsid w:val="0039566C"/>
    <w:rsid w:val="00395DF2"/>
    <w:rsid w:val="003D4803"/>
    <w:rsid w:val="003E2FEE"/>
    <w:rsid w:val="003E74B7"/>
    <w:rsid w:val="00401E29"/>
    <w:rsid w:val="00450D44"/>
    <w:rsid w:val="004650DE"/>
    <w:rsid w:val="00481E5B"/>
    <w:rsid w:val="00486844"/>
    <w:rsid w:val="004A5477"/>
    <w:rsid w:val="004B3A6E"/>
    <w:rsid w:val="004B5D1B"/>
    <w:rsid w:val="004E1603"/>
    <w:rsid w:val="0050536E"/>
    <w:rsid w:val="00547D4F"/>
    <w:rsid w:val="00551266"/>
    <w:rsid w:val="005801FA"/>
    <w:rsid w:val="0059161F"/>
    <w:rsid w:val="00594AB2"/>
    <w:rsid w:val="005B625A"/>
    <w:rsid w:val="005C25CC"/>
    <w:rsid w:val="00626F42"/>
    <w:rsid w:val="0065228D"/>
    <w:rsid w:val="00670DA6"/>
    <w:rsid w:val="006A17E5"/>
    <w:rsid w:val="006A5739"/>
    <w:rsid w:val="006B1B29"/>
    <w:rsid w:val="006C33B2"/>
    <w:rsid w:val="006D0F69"/>
    <w:rsid w:val="006E55A9"/>
    <w:rsid w:val="006F5782"/>
    <w:rsid w:val="006F6F3A"/>
    <w:rsid w:val="00741AEC"/>
    <w:rsid w:val="00747DA8"/>
    <w:rsid w:val="00752857"/>
    <w:rsid w:val="00767A7C"/>
    <w:rsid w:val="007A7C0D"/>
    <w:rsid w:val="007B1CA5"/>
    <w:rsid w:val="007E735B"/>
    <w:rsid w:val="007F17AD"/>
    <w:rsid w:val="007F7540"/>
    <w:rsid w:val="00821AE7"/>
    <w:rsid w:val="00834403"/>
    <w:rsid w:val="008546C2"/>
    <w:rsid w:val="0086648C"/>
    <w:rsid w:val="00872FDF"/>
    <w:rsid w:val="00873434"/>
    <w:rsid w:val="00887DF3"/>
    <w:rsid w:val="008D6DFC"/>
    <w:rsid w:val="008E7B97"/>
    <w:rsid w:val="008F55E9"/>
    <w:rsid w:val="00903352"/>
    <w:rsid w:val="009357A9"/>
    <w:rsid w:val="009450B4"/>
    <w:rsid w:val="009544EE"/>
    <w:rsid w:val="00974089"/>
    <w:rsid w:val="009A2D13"/>
    <w:rsid w:val="009A5CA8"/>
    <w:rsid w:val="009C6182"/>
    <w:rsid w:val="009E6AB1"/>
    <w:rsid w:val="009F52DC"/>
    <w:rsid w:val="00A30E96"/>
    <w:rsid w:val="00A43F3C"/>
    <w:rsid w:val="00A514F9"/>
    <w:rsid w:val="00A53651"/>
    <w:rsid w:val="00A650D2"/>
    <w:rsid w:val="00A878D8"/>
    <w:rsid w:val="00AC3871"/>
    <w:rsid w:val="00B54FD9"/>
    <w:rsid w:val="00B56472"/>
    <w:rsid w:val="00B71BA5"/>
    <w:rsid w:val="00B802A5"/>
    <w:rsid w:val="00B83EF0"/>
    <w:rsid w:val="00BB6368"/>
    <w:rsid w:val="00BC0B45"/>
    <w:rsid w:val="00BC5ED9"/>
    <w:rsid w:val="00BC7F5F"/>
    <w:rsid w:val="00C05705"/>
    <w:rsid w:val="00C142E7"/>
    <w:rsid w:val="00C44768"/>
    <w:rsid w:val="00CC08F2"/>
    <w:rsid w:val="00CF7BBE"/>
    <w:rsid w:val="00D00179"/>
    <w:rsid w:val="00D23776"/>
    <w:rsid w:val="00D41605"/>
    <w:rsid w:val="00D5279B"/>
    <w:rsid w:val="00D6779A"/>
    <w:rsid w:val="00D70DB0"/>
    <w:rsid w:val="00D970FF"/>
    <w:rsid w:val="00DF68DA"/>
    <w:rsid w:val="00E2759C"/>
    <w:rsid w:val="00E313A5"/>
    <w:rsid w:val="00E3553B"/>
    <w:rsid w:val="00E47EA4"/>
    <w:rsid w:val="00E641E3"/>
    <w:rsid w:val="00E677A9"/>
    <w:rsid w:val="00EC70FD"/>
    <w:rsid w:val="00ED1EB2"/>
    <w:rsid w:val="00EE15B8"/>
    <w:rsid w:val="00F17D89"/>
    <w:rsid w:val="00F33C31"/>
    <w:rsid w:val="00F464F5"/>
    <w:rsid w:val="00F549B0"/>
    <w:rsid w:val="00F55828"/>
    <w:rsid w:val="00F56619"/>
    <w:rsid w:val="00F949DC"/>
    <w:rsid w:val="00FC0894"/>
    <w:rsid w:val="00FC0C1D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792276F-DB18-4B6E-B3AC-88205D37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semiHidden/>
    <w:rsid w:val="0013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A630-BB7B-44D3-9032-45B245A5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14063</Words>
  <Characters>77350</Characters>
  <Application>Microsoft Office Word</Application>
  <DocSecurity>4</DocSecurity>
  <Lines>644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91231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creator>CSIC</dc:creator>
  <cp:lastModifiedBy>Francisca Arrebola Gómez</cp:lastModifiedBy>
  <cp:revision>2</cp:revision>
  <cp:lastPrinted>2018-11-27T12:12:00Z</cp:lastPrinted>
  <dcterms:created xsi:type="dcterms:W3CDTF">2019-02-08T09:15:00Z</dcterms:created>
  <dcterms:modified xsi:type="dcterms:W3CDTF">2019-02-08T09:15:00Z</dcterms:modified>
</cp:coreProperties>
</file>